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8F" w:rsidRDefault="00EF2A8F" w:rsidP="00EF2A8F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EF2A8F" w:rsidRPr="00AE4D5E" w:rsidRDefault="00EF2A8F" w:rsidP="00EF2A8F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УКЦ «Алгоритм-С»  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EF2A8F" w:rsidRPr="00AE4D5E" w:rsidRDefault="00EF2A8F" w:rsidP="00EF2A8F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EF2A8F" w:rsidRDefault="00EF2A8F" w:rsidP="00EF2A8F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15 по 21 февраля </w:t>
      </w:r>
    </w:p>
    <w:p w:rsidR="00EF2A8F" w:rsidRPr="00BE0E93" w:rsidRDefault="00EF2A8F" w:rsidP="00EF2A8F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СВАРЩИК 6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и педикюру (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 5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firstLine="365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firstLine="734"/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firstLine="365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firstLine="734"/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КЛАДОВЩИК 1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E6965" w:rsidRDefault="00EF2A8F" w:rsidP="002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65"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E6965" w:rsidRDefault="00EF2A8F" w:rsidP="002D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65"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965"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2A8F" w:rsidRPr="00CC3F91" w:rsidRDefault="00EF2A8F" w:rsidP="00EF2A8F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Повар 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3C6C8E" w:rsidRDefault="00EF2A8F" w:rsidP="002D4572">
            <w:pPr>
              <w:tabs>
                <w:tab w:val="left" w:pos="34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965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ауд.)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 (2 ауд.)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E7347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</w:tbl>
    <w:p w:rsidR="00EF2A8F" w:rsidRPr="00CC3F91" w:rsidRDefault="00EF2A8F" w:rsidP="00EF2A8F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Специалист по маникюру и педикюру (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группа с 09.02)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0F187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5 и 6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</w:t>
            </w:r>
            <w:r w:rsidRPr="000F187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ind w:firstLine="7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EF2A8F" w:rsidRPr="00CC3F91" w:rsidRDefault="00EF2A8F" w:rsidP="00EF2A8F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 6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бух.учета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бух.учета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бух.учета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F2A8F" w:rsidRPr="00BE0E93" w:rsidTr="002D457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Швея, Портной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5692F" w:rsidRDefault="00EF2A8F" w:rsidP="002D4572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EF2A8F" w:rsidRPr="00F5692F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5692F" w:rsidRDefault="00EF2A8F" w:rsidP="002D4572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EF2A8F" w:rsidRPr="00F5692F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EF2A8F" w:rsidRPr="00BE0E93" w:rsidTr="002D45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5692F" w:rsidRDefault="00EF2A8F" w:rsidP="002D4572">
            <w:pPr>
              <w:tabs>
                <w:tab w:val="left" w:pos="34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группа</w:t>
            </w: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EF2A8F" w:rsidRPr="00BE0E93" w:rsidTr="002D457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 2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6852" w:rsidRDefault="00EF2A8F" w:rsidP="002D45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40E48" w:rsidRDefault="00EF2A8F" w:rsidP="002D4572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40E48" w:rsidRDefault="00EF2A8F" w:rsidP="002D4572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40E48" w:rsidRDefault="00EF2A8F" w:rsidP="002D4572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EF2A8F" w:rsidRPr="00BE0E93" w:rsidTr="002D457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 2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274766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274766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40E48" w:rsidRDefault="00EF2A8F" w:rsidP="002D4572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274766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274766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6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A8F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EF2A8F" w:rsidRPr="00BE0E93" w:rsidTr="002D4572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F2A8F" w:rsidRPr="002230D2" w:rsidRDefault="00EF2A8F" w:rsidP="002D457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230D2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28"/>
              </w:rPr>
              <w:t>Менеджер в различных областях 1 ауд.</w:t>
            </w:r>
          </w:p>
        </w:tc>
      </w:tr>
      <w:tr w:rsidR="00EF2A8F" w:rsidRPr="00BE0E93" w:rsidTr="002D4572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E79D4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6852" w:rsidRDefault="00EF2A8F" w:rsidP="002D45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F40E48" w:rsidRDefault="00EF2A8F" w:rsidP="002D4572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2230D2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2230D2"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  <w:t>ВОЗМОЖНА ОТМЕНА ЗАНЯТИЙ. УТОЧНЯЙТЕ У МЕНЕДЖЕРОВ</w:t>
            </w:r>
          </w:p>
          <w:p w:rsidR="00EF2A8F" w:rsidRPr="00BE0E93" w:rsidRDefault="00EF2A8F" w:rsidP="002D4572">
            <w:pPr>
              <w:tabs>
                <w:tab w:val="left" w:pos="703"/>
              </w:tabs>
              <w:spacing w:line="360" w:lineRule="auto"/>
              <w:ind w:firstLine="10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  <w:p w:rsidR="00EF2A8F" w:rsidRDefault="00EF2A8F" w:rsidP="002D4572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  <w:p w:rsidR="00EF2A8F" w:rsidRDefault="00EF2A8F" w:rsidP="002D4572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Законодательная и нормативно-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методическая регламентация</w:t>
            </w:r>
          </w:p>
          <w:p w:rsidR="00EF2A8F" w:rsidRPr="00F40E48" w:rsidRDefault="00EF2A8F" w:rsidP="002D4572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деятельности.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Default="00EF2A8F" w:rsidP="002D4572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Законодательная и нормативно-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методическая регламентация</w:t>
            </w:r>
          </w:p>
          <w:p w:rsidR="00EF2A8F" w:rsidRPr="00F40E48" w:rsidRDefault="00EF2A8F" w:rsidP="002D4572">
            <w:pPr>
              <w:ind w:hanging="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F40E48">
              <w:rPr>
                <w:rFonts w:ascii="Times New Roman" w:eastAsia="Times New Roman" w:hAnsi="Times New Roman"/>
                <w:bCs/>
                <w:color w:val="000000"/>
                <w:sz w:val="24"/>
              </w:rPr>
              <w:t>деятельности.</w:t>
            </w:r>
          </w:p>
        </w:tc>
      </w:tr>
      <w:tr w:rsidR="00EF2A8F" w:rsidRPr="00BE0E93" w:rsidTr="002D4572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2A8F" w:rsidRPr="00BE0E93" w:rsidRDefault="00EF2A8F" w:rsidP="002D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A8F" w:rsidRPr="00BE0E93" w:rsidRDefault="00EF2A8F" w:rsidP="002D45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A8F" w:rsidRPr="009C55B6" w:rsidRDefault="00EF2A8F" w:rsidP="002D457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2A8F" w:rsidRPr="00BE0E93" w:rsidRDefault="00EF2A8F" w:rsidP="00EF2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sectPr w:rsidR="008C5347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3D" w:rsidRDefault="0006023D" w:rsidP="00B8441C">
      <w:pPr>
        <w:spacing w:after="0" w:line="240" w:lineRule="auto"/>
      </w:pPr>
      <w:r>
        <w:separator/>
      </w:r>
    </w:p>
  </w:endnote>
  <w:endnote w:type="continuationSeparator" w:id="1">
    <w:p w:rsidR="0006023D" w:rsidRDefault="0006023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3D" w:rsidRDefault="0006023D" w:rsidP="00B8441C">
      <w:pPr>
        <w:spacing w:after="0" w:line="240" w:lineRule="auto"/>
      </w:pPr>
      <w:r>
        <w:separator/>
      </w:r>
    </w:p>
  </w:footnote>
  <w:footnote w:type="continuationSeparator" w:id="1">
    <w:p w:rsidR="0006023D" w:rsidRDefault="0006023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5" w:rsidRDefault="004F24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5" w:rsidRDefault="004F24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A5" w:rsidRDefault="004F24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023D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2C78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7392"/>
    <w:rsid w:val="00150032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1F7F1B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7014"/>
    <w:rsid w:val="002E7228"/>
    <w:rsid w:val="002E76E4"/>
    <w:rsid w:val="002F0DE1"/>
    <w:rsid w:val="002F16C3"/>
    <w:rsid w:val="002F1A62"/>
    <w:rsid w:val="002F1CC7"/>
    <w:rsid w:val="002F1E3F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2FAC"/>
    <w:rsid w:val="00433CAB"/>
    <w:rsid w:val="004375FD"/>
    <w:rsid w:val="0044175D"/>
    <w:rsid w:val="004420DB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B81"/>
    <w:rsid w:val="0074541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9E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E03E4"/>
    <w:rsid w:val="009E08AC"/>
    <w:rsid w:val="009E5453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440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61B9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12E2"/>
    <w:rsid w:val="00D23006"/>
    <w:rsid w:val="00D23A6D"/>
    <w:rsid w:val="00D25CF3"/>
    <w:rsid w:val="00D32544"/>
    <w:rsid w:val="00D345BA"/>
    <w:rsid w:val="00D42D20"/>
    <w:rsid w:val="00D43FCE"/>
    <w:rsid w:val="00D44706"/>
    <w:rsid w:val="00D44BEC"/>
    <w:rsid w:val="00D52B96"/>
    <w:rsid w:val="00D540B4"/>
    <w:rsid w:val="00D6213E"/>
    <w:rsid w:val="00D63366"/>
    <w:rsid w:val="00D67C28"/>
    <w:rsid w:val="00D7219D"/>
    <w:rsid w:val="00D724F4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DF0"/>
    <w:rsid w:val="00E61E39"/>
    <w:rsid w:val="00E620E6"/>
    <w:rsid w:val="00E64580"/>
    <w:rsid w:val="00E65C75"/>
    <w:rsid w:val="00E67335"/>
    <w:rsid w:val="00E72915"/>
    <w:rsid w:val="00E7347F"/>
    <w:rsid w:val="00E75FD9"/>
    <w:rsid w:val="00E82C09"/>
    <w:rsid w:val="00E835E1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A8F"/>
    <w:rsid w:val="00EF2FF5"/>
    <w:rsid w:val="00EF4BA1"/>
    <w:rsid w:val="00EF53BE"/>
    <w:rsid w:val="00EF5FDC"/>
    <w:rsid w:val="00EF6421"/>
    <w:rsid w:val="00EF6F75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4A1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C2E-EDC7-4BDF-938F-DC628DA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32</cp:revision>
  <cp:lastPrinted>2020-11-23T02:21:00Z</cp:lastPrinted>
  <dcterms:created xsi:type="dcterms:W3CDTF">2020-11-17T09:03:00Z</dcterms:created>
  <dcterms:modified xsi:type="dcterms:W3CDTF">2021-02-16T02:40:00Z</dcterms:modified>
</cp:coreProperties>
</file>